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C4" w:rsidRPr="000F6024" w:rsidRDefault="0011137D" w:rsidP="0011137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П</w:t>
      </w:r>
      <w:r>
        <w:rPr>
          <w:rFonts w:ascii="Times New Roman" w:hAnsi="Times New Roman" w:cs="Times New Roman"/>
          <w:sz w:val="28"/>
          <w:szCs w:val="28"/>
        </w:rPr>
        <w:t>рофилактика</w:t>
      </w:r>
      <w:r w:rsidR="00F02232" w:rsidRPr="000F6024">
        <w:rPr>
          <w:rFonts w:ascii="Times New Roman" w:hAnsi="Times New Roman" w:cs="Times New Roman"/>
          <w:sz w:val="28"/>
          <w:szCs w:val="28"/>
        </w:rPr>
        <w:t xml:space="preserve"> дорожно-транспортного травматизма.</w:t>
      </w:r>
    </w:p>
    <w:p w:rsidR="00B26FC4" w:rsidRPr="000F6024" w:rsidRDefault="001C4702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В   течени</w:t>
      </w:r>
      <w:proofErr w:type="gramStart"/>
      <w:r w:rsidRPr="000F60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6024">
        <w:rPr>
          <w:rFonts w:ascii="Times New Roman" w:hAnsi="Times New Roman" w:cs="Times New Roman"/>
          <w:sz w:val="28"/>
          <w:szCs w:val="28"/>
        </w:rPr>
        <w:t xml:space="preserve"> всего учебного года педагоги </w:t>
      </w:r>
      <w:r w:rsidR="00F02232" w:rsidRPr="000F6024">
        <w:rPr>
          <w:rFonts w:ascii="Times New Roman" w:hAnsi="Times New Roman" w:cs="Times New Roman"/>
          <w:sz w:val="28"/>
          <w:szCs w:val="28"/>
        </w:rPr>
        <w:t xml:space="preserve"> </w:t>
      </w:r>
      <w:r w:rsidR="00B26FC4" w:rsidRPr="000F6024">
        <w:rPr>
          <w:rFonts w:ascii="Times New Roman" w:hAnsi="Times New Roman" w:cs="Times New Roman"/>
          <w:sz w:val="28"/>
          <w:szCs w:val="28"/>
        </w:rPr>
        <w:t>М</w:t>
      </w:r>
      <w:r w:rsidRPr="000F6024">
        <w:rPr>
          <w:rFonts w:ascii="Times New Roman" w:hAnsi="Times New Roman" w:cs="Times New Roman"/>
          <w:sz w:val="28"/>
          <w:szCs w:val="28"/>
        </w:rPr>
        <w:t xml:space="preserve">БДОУ «Детский сад № 17» </w:t>
      </w:r>
      <w:r w:rsidR="000F6024">
        <w:rPr>
          <w:rFonts w:ascii="Times New Roman" w:hAnsi="Times New Roman" w:cs="Times New Roman"/>
          <w:sz w:val="28"/>
          <w:szCs w:val="28"/>
        </w:rPr>
        <w:t xml:space="preserve"> проводили  мероприятия</w:t>
      </w:r>
      <w:r w:rsidR="00B26FC4" w:rsidRPr="000F6024">
        <w:rPr>
          <w:rFonts w:ascii="Times New Roman" w:hAnsi="Times New Roman" w:cs="Times New Roman"/>
          <w:sz w:val="28"/>
          <w:szCs w:val="28"/>
        </w:rPr>
        <w:t xml:space="preserve"> по профилактике «Детского дорожно-транспортного травматизма»</w:t>
      </w:r>
      <w:r w:rsidR="00F02232" w:rsidRPr="000F6024">
        <w:rPr>
          <w:rFonts w:ascii="Times New Roman" w:hAnsi="Times New Roman" w:cs="Times New Roman"/>
          <w:sz w:val="28"/>
          <w:szCs w:val="28"/>
        </w:rPr>
        <w:t>.</w:t>
      </w:r>
    </w:p>
    <w:p w:rsidR="009D6FB6" w:rsidRDefault="001C47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по профилактике детского дорожно</w:t>
      </w:r>
      <w:r w:rsidR="00A96808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-транспор</w:t>
      </w:r>
      <w:r w:rsidR="000F6024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A96808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травматизма велась в трех направлениях: 1) работа с детьми; 2) работа с роди</w:t>
      </w:r>
      <w:r w:rsidR="009D6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телями; 3) работа с педагогами</w:t>
      </w:r>
      <w:proofErr w:type="gramStart"/>
      <w:r w:rsidR="009D6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1150D5" w:rsidRPr="000F6024" w:rsidRDefault="001C47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Ежедневные беседы о правилах поведения на дорогах</w:t>
      </w:r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Экскурсию </w:t>
      </w:r>
      <w:r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общеобразовательную школу « Класс ПДД»</w:t>
      </w:r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</w:t>
      </w:r>
      <w:proofErr w:type="spellStart"/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Гилядова</w:t>
      </w:r>
      <w:proofErr w:type="spellEnd"/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А.Г, а</w:t>
      </w:r>
      <w:r w:rsidR="00946BAF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родителями проводила</w:t>
      </w:r>
      <w:r w:rsidR="00946BAF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викторину « Папа ,мама, я –</w:t>
      </w:r>
      <w:proofErr w:type="spellStart"/>
      <w:r w:rsidR="00946BAF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Светофорчика</w:t>
      </w:r>
      <w:proofErr w:type="spellEnd"/>
      <w:r w:rsidR="00946BAF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друзья»</w:t>
      </w:r>
      <w:r w:rsidR="00A96808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E6DF6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Изгияева</w:t>
      </w:r>
      <w:proofErr w:type="spellEnd"/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Л.З провела мероприятие в младшей группе «Пешеходы-малыши»,</w:t>
      </w:r>
      <w:r w:rsidR="007E6DF6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Взаимодействие детского сада и семьи  по профилактике ДТТ» с участием родителей и сотрудника </w:t>
      </w:r>
      <w:r w:rsidR="002F4EB3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6DF6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ГИБДД.</w:t>
      </w:r>
      <w:r w:rsidR="005C042B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6DF6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Евгения Яковлевна проводила беседу в младшей группе,</w:t>
      </w:r>
      <w:r w:rsidR="005C042B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6DF6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принимала участие в акции «Помоги маленькому пешеходу» </w:t>
      </w:r>
      <w:r w:rsidR="005C042B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-раздавала буклеты прохожим вместе с детьми. Яна Андреевна провела в средней группе викторину «</w:t>
      </w:r>
      <w:r w:rsidR="001150D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 пешеход».</w:t>
      </w:r>
      <w:r w:rsidR="00111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50D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Педагогами  еженедельно  с детьми организовывались  разного вида игры: подвижные, дидактические, настольные. </w:t>
      </w:r>
      <w:r w:rsidR="001815E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Заведующая </w:t>
      </w:r>
      <w:proofErr w:type="spellStart"/>
      <w:r w:rsidR="001815E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Юхананова</w:t>
      </w:r>
      <w:proofErr w:type="spellEnd"/>
      <w:r w:rsidR="001815E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  и старший восп</w:t>
      </w:r>
      <w:r w:rsidR="00111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итатель </w:t>
      </w:r>
      <w:proofErr w:type="spellStart"/>
      <w:r w:rsidR="00111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Рахмилова</w:t>
      </w:r>
      <w:proofErr w:type="spellEnd"/>
      <w:r w:rsidR="00111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  провели</w:t>
      </w:r>
      <w:r w:rsidR="000F6024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5E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стол</w:t>
      </w:r>
      <w:proofErr w:type="gramStart"/>
      <w:r w:rsidR="001815E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11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5E5" w:rsidRPr="000F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с педагогами.</w:t>
      </w:r>
    </w:p>
    <w:p w:rsidR="00E90C8F" w:rsidRPr="000F6024" w:rsidRDefault="001150D5" w:rsidP="00E90C8F">
      <w:pPr>
        <w:pStyle w:val="a3"/>
        <w:shd w:val="clear" w:color="auto" w:fill="FFFFFF"/>
        <w:spacing w:before="180" w:beforeAutospacing="0" w:after="180" w:afterAutospacing="0"/>
        <w:rPr>
          <w:color w:val="0F1419"/>
          <w:sz w:val="28"/>
          <w:szCs w:val="28"/>
        </w:rPr>
      </w:pPr>
      <w:r w:rsidRPr="000F6024">
        <w:rPr>
          <w:color w:val="000000"/>
          <w:sz w:val="28"/>
          <w:szCs w:val="28"/>
          <w:shd w:val="clear" w:color="auto" w:fill="FFFFFF"/>
        </w:rPr>
        <w:t xml:space="preserve"> По итогам плана мероприятий  «Профилактика  детского  </w:t>
      </w:r>
      <w:proofErr w:type="spellStart"/>
      <w:proofErr w:type="gramStart"/>
      <w:r w:rsidRPr="000F6024">
        <w:rPr>
          <w:color w:val="000000"/>
          <w:sz w:val="28"/>
          <w:szCs w:val="28"/>
          <w:shd w:val="clear" w:color="auto" w:fill="FFFFFF"/>
        </w:rPr>
        <w:t>дорожно</w:t>
      </w:r>
      <w:proofErr w:type="spellEnd"/>
      <w:r w:rsidRPr="000F6024">
        <w:rPr>
          <w:color w:val="000000"/>
          <w:sz w:val="28"/>
          <w:szCs w:val="28"/>
          <w:shd w:val="clear" w:color="auto" w:fill="FFFFFF"/>
        </w:rPr>
        <w:t xml:space="preserve"> – транспортного</w:t>
      </w:r>
      <w:proofErr w:type="gramEnd"/>
      <w:r w:rsidRPr="000F6024">
        <w:rPr>
          <w:color w:val="000000"/>
          <w:sz w:val="28"/>
          <w:szCs w:val="28"/>
          <w:shd w:val="clear" w:color="auto" w:fill="FFFFFF"/>
        </w:rPr>
        <w:t xml:space="preserve"> травматизма»   в М</w:t>
      </w:r>
      <w:r w:rsidR="00E90C8F" w:rsidRPr="000F6024">
        <w:rPr>
          <w:color w:val="000000"/>
          <w:sz w:val="28"/>
          <w:szCs w:val="28"/>
          <w:shd w:val="clear" w:color="auto" w:fill="FFFFFF"/>
        </w:rPr>
        <w:t>Б</w:t>
      </w:r>
      <w:r w:rsidRPr="000F6024">
        <w:rPr>
          <w:color w:val="000000"/>
          <w:sz w:val="28"/>
          <w:szCs w:val="28"/>
          <w:shd w:val="clear" w:color="auto" w:fill="FFFFFF"/>
        </w:rPr>
        <w:t>ДОУ «Детский сад № 17», составленного на 2020 – 2021 год, все запланированные мероп</w:t>
      </w:r>
      <w:r w:rsidR="00E90C8F" w:rsidRPr="000F6024">
        <w:rPr>
          <w:color w:val="000000"/>
          <w:sz w:val="28"/>
          <w:szCs w:val="28"/>
          <w:shd w:val="clear" w:color="auto" w:fill="FFFFFF"/>
        </w:rPr>
        <w:t>риятия были проведены.</w:t>
      </w:r>
      <w:r w:rsidR="00E90C8F" w:rsidRPr="000F6024">
        <w:rPr>
          <w:color w:val="0F1419"/>
          <w:sz w:val="28"/>
          <w:szCs w:val="28"/>
        </w:rPr>
        <w:t xml:space="preserve"> Результатом нашей планомерной и сис</w:t>
      </w:r>
      <w:r w:rsidR="009D6FB6">
        <w:rPr>
          <w:color w:val="0F1419"/>
          <w:sz w:val="28"/>
          <w:szCs w:val="28"/>
        </w:rPr>
        <w:t>тематической работы в 2020-2021</w:t>
      </w:r>
      <w:r w:rsidR="00E90C8F" w:rsidRPr="000F6024">
        <w:rPr>
          <w:color w:val="0F1419"/>
          <w:sz w:val="28"/>
          <w:szCs w:val="28"/>
        </w:rPr>
        <w:t>учебном году стало то, что:</w:t>
      </w:r>
    </w:p>
    <w:p w:rsidR="00E90C8F" w:rsidRPr="009D6FB6" w:rsidRDefault="00E90C8F" w:rsidP="00E90C8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получили и усвоили знания о правилах поведения на дороге, научились применять полученные знания в играх, инсценировках, в повседневной жизни</w:t>
      </w:r>
    </w:p>
    <w:p w:rsidR="00E90C8F" w:rsidRPr="009D6FB6" w:rsidRDefault="00E90C8F" w:rsidP="00E90C8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Были объединены усилия педагогов и родителей, в вопросе ознакомления детей с правилами дорожного движения и их соблюдению в жизни.</w:t>
      </w:r>
    </w:p>
    <w:p w:rsidR="00E90C8F" w:rsidRPr="000F6024" w:rsidRDefault="00E90C8F" w:rsidP="00E90C8F">
      <w:pPr>
        <w:shd w:val="clear" w:color="auto" w:fill="FFFFFF"/>
        <w:spacing w:before="300" w:after="30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F60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Мы надеемся, что наши дети и в дал</w:t>
      </w:r>
      <w:r w:rsidR="001113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ьнейшем будут изучать и соблюдать правила</w:t>
      </w:r>
      <w:r w:rsidRPr="000F60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поведения на дорогах.</w:t>
      </w:r>
    </w:p>
    <w:p w:rsidR="00E90C8F" w:rsidRPr="000F6024" w:rsidRDefault="00E90C8F" w:rsidP="00E90C8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0F6024">
        <w:rPr>
          <w:rFonts w:ascii="Times New Roman" w:eastAsia="Times New Roman" w:hAnsi="Times New Roman" w:cs="Times New Roman"/>
          <w:color w:val="0F1419"/>
          <w:sz w:val="28"/>
          <w:szCs w:val="28"/>
        </w:rPr>
        <w:t> </w:t>
      </w:r>
    </w:p>
    <w:p w:rsidR="005943A8" w:rsidRDefault="005943A8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4362051"/>
            <wp:effectExtent l="19050" t="0" r="3175" b="0"/>
            <wp:docPr id="3" name="Рисунок 3" descr="C:\Users\User\AppData\Local\Temp\Rar$DIa6316.30951\IMG-202104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6316.30951\IMG-20210429-WA0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A8" w:rsidRPr="005943A8" w:rsidRDefault="005943A8" w:rsidP="005943A8">
      <w:pPr>
        <w:rPr>
          <w:sz w:val="28"/>
          <w:szCs w:val="28"/>
        </w:rPr>
      </w:pPr>
    </w:p>
    <w:p w:rsidR="005943A8" w:rsidRDefault="00FD1B6E" w:rsidP="005943A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3475" cy="4095750"/>
            <wp:effectExtent l="19050" t="0" r="9525" b="0"/>
            <wp:docPr id="1" name="Рисунок 1" descr="C:\Users\User\AppData\Local\Temp\Rar$DIa7880.10657\IMG-2021042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880.10657\IMG-20210429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B6E" w:rsidRPr="005943A8" w:rsidRDefault="00FD1B6E" w:rsidP="005943A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2" descr="C:\Users\User\Downloads\IMG-20210429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0429-WA00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A8" w:rsidRPr="005943A8" w:rsidRDefault="00BD76ED" w:rsidP="005943A8">
      <w:pPr>
        <w:rPr>
          <w:sz w:val="28"/>
          <w:szCs w:val="28"/>
        </w:rPr>
      </w:pPr>
      <w:r w:rsidRPr="00BD76ED">
        <w:rPr>
          <w:noProof/>
          <w:sz w:val="28"/>
          <w:szCs w:val="28"/>
        </w:rPr>
        <w:drawing>
          <wp:inline distT="0" distB="0" distL="0" distR="0">
            <wp:extent cx="5940425" cy="4652559"/>
            <wp:effectExtent l="19050" t="0" r="3175" b="0"/>
            <wp:docPr id="2" name="Рисунок 1" descr="C:\Users\User\AppData\Local\Temp\Rar$DIa4220.14416\IMG-202104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220.14416\IMG-20210429-WA00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A8" w:rsidRPr="005943A8" w:rsidRDefault="005943A8" w:rsidP="005943A8">
      <w:pPr>
        <w:rPr>
          <w:sz w:val="28"/>
          <w:szCs w:val="28"/>
        </w:rPr>
      </w:pPr>
    </w:p>
    <w:p w:rsidR="005943A8" w:rsidRPr="005943A8" w:rsidRDefault="00FD1B6E" w:rsidP="005943A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6681673"/>
            <wp:effectExtent l="19050" t="0" r="3175" b="0"/>
            <wp:docPr id="5" name="Рисунок 3" descr="C:\Users\User\AppData\Local\Temp\Rar$DIa7880.16962\IMG-202104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7880.16962\IMG-20210429-WA00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8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A8" w:rsidRPr="005943A8" w:rsidRDefault="005943A8" w:rsidP="005943A8">
      <w:pPr>
        <w:rPr>
          <w:sz w:val="28"/>
          <w:szCs w:val="28"/>
        </w:rPr>
      </w:pPr>
    </w:p>
    <w:p w:rsidR="005943A8" w:rsidRPr="005943A8" w:rsidRDefault="005943A8" w:rsidP="005943A8">
      <w:pPr>
        <w:rPr>
          <w:sz w:val="28"/>
          <w:szCs w:val="28"/>
        </w:rPr>
      </w:pPr>
    </w:p>
    <w:p w:rsidR="005943A8" w:rsidRDefault="005943A8" w:rsidP="005943A8">
      <w:pPr>
        <w:rPr>
          <w:sz w:val="28"/>
          <w:szCs w:val="28"/>
        </w:rPr>
      </w:pPr>
    </w:p>
    <w:p w:rsidR="00F02232" w:rsidRPr="005943A8" w:rsidRDefault="005943A8" w:rsidP="005943A8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B0A25">
        <w:rPr>
          <w:noProof/>
          <w:sz w:val="28"/>
          <w:szCs w:val="28"/>
        </w:rPr>
        <w:drawing>
          <wp:inline distT="0" distB="0" distL="0" distR="0">
            <wp:extent cx="6390005" cy="4782519"/>
            <wp:effectExtent l="19050" t="0" r="0" b="0"/>
            <wp:docPr id="6" name="Рисунок 1" descr="C:\Users\User\Downloads\IMG-20210430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0430-WA00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8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232" w:rsidRPr="005943A8" w:rsidSect="009D6FB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590A"/>
    <w:multiLevelType w:val="multilevel"/>
    <w:tmpl w:val="413A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FC4"/>
    <w:rsid w:val="00001CCC"/>
    <w:rsid w:val="000F6024"/>
    <w:rsid w:val="0010738E"/>
    <w:rsid w:val="0011137D"/>
    <w:rsid w:val="001150D5"/>
    <w:rsid w:val="001815E5"/>
    <w:rsid w:val="001A7C75"/>
    <w:rsid w:val="001C4702"/>
    <w:rsid w:val="001C5AE3"/>
    <w:rsid w:val="00226CE5"/>
    <w:rsid w:val="002F4EB3"/>
    <w:rsid w:val="00421293"/>
    <w:rsid w:val="005943A8"/>
    <w:rsid w:val="005C042B"/>
    <w:rsid w:val="006E4F7A"/>
    <w:rsid w:val="007157F1"/>
    <w:rsid w:val="007B3975"/>
    <w:rsid w:val="007E6DF6"/>
    <w:rsid w:val="008C2098"/>
    <w:rsid w:val="00946BAF"/>
    <w:rsid w:val="009B0A25"/>
    <w:rsid w:val="009D6FB6"/>
    <w:rsid w:val="00A96808"/>
    <w:rsid w:val="00B26FC4"/>
    <w:rsid w:val="00BC6435"/>
    <w:rsid w:val="00BD76ED"/>
    <w:rsid w:val="00D56CAD"/>
    <w:rsid w:val="00E660EC"/>
    <w:rsid w:val="00E90C8F"/>
    <w:rsid w:val="00EB33BF"/>
    <w:rsid w:val="00F02232"/>
    <w:rsid w:val="00FD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93"/>
  </w:style>
  <w:style w:type="paragraph" w:styleId="4">
    <w:name w:val="heading 4"/>
    <w:basedOn w:val="a"/>
    <w:link w:val="40"/>
    <w:uiPriority w:val="9"/>
    <w:qFormat/>
    <w:rsid w:val="00E90C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90C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2021-04-27T09:24:00Z</dcterms:created>
  <dcterms:modified xsi:type="dcterms:W3CDTF">2021-04-30T08:24:00Z</dcterms:modified>
</cp:coreProperties>
</file>